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600" w:rsidRPr="008F269A" w:rsidRDefault="00C05600" w:rsidP="00C05600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</w:t>
      </w:r>
      <w:r w:rsidR="006714E5">
        <w:rPr>
          <w:rFonts w:ascii="Arial" w:hAnsi="Arial" w:cs="Arial"/>
          <w:b/>
        </w:rPr>
        <w:t>II</w:t>
      </w:r>
      <w:bookmarkStart w:id="0" w:name="_GoBack"/>
      <w:bookmarkEnd w:id="0"/>
    </w:p>
    <w:p w:rsidR="00C05600" w:rsidRDefault="00C05600" w:rsidP="00C05600">
      <w:pPr>
        <w:pStyle w:val="PargrafodaLista"/>
        <w:tabs>
          <w:tab w:val="left" w:pos="851"/>
        </w:tabs>
        <w:ind w:left="0" w:firstLine="851"/>
        <w:jc w:val="center"/>
        <w:rPr>
          <w:rFonts w:ascii="Arial" w:hAnsi="Arial" w:cs="Arial"/>
          <w:b/>
        </w:rPr>
      </w:pPr>
      <w:r w:rsidRPr="00A41761">
        <w:rPr>
          <w:rFonts w:ascii="Arial" w:hAnsi="Arial" w:cs="Arial"/>
          <w:b/>
        </w:rPr>
        <w:t>FORMULÁRIO PARA INTERPOSIÇÃO DE RECURSO</w:t>
      </w:r>
    </w:p>
    <w:p w:rsidR="00C05600" w:rsidRPr="008F269A" w:rsidRDefault="00C05600" w:rsidP="00C05600">
      <w:pPr>
        <w:pStyle w:val="PargrafodaLista"/>
        <w:tabs>
          <w:tab w:val="left" w:pos="851"/>
        </w:tabs>
        <w:ind w:left="0" w:firstLine="851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C05600" w:rsidRPr="001B6126" w:rsidTr="00C05600">
        <w:trPr>
          <w:trHeight w:val="11117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NOME: 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CPF: 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RG: _______________________________________________________________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ENDEREÇO: 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BAIRRO: 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CIDADE: 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TELEFONE RESIDENCIAL: 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OUTRO TELEFONE: </w:t>
            </w: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CARGO PRETENDIDO: 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ETAPA: </w:t>
            </w:r>
            <w:proofErr w:type="gramStart"/>
            <w:r w:rsidRPr="00C05600">
              <w:rPr>
                <w:rFonts w:ascii="Arial" w:hAnsi="Arial" w:cs="Arial"/>
                <w:sz w:val="22"/>
                <w:szCs w:val="22"/>
              </w:rPr>
              <w:t>(</w:t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5600">
              <w:rPr>
                <w:rFonts w:ascii="Arial" w:hAnsi="Arial" w:cs="Arial"/>
                <w:sz w:val="22"/>
                <w:szCs w:val="22"/>
              </w:rPr>
              <w:t xml:space="preserve"> )</w:t>
            </w:r>
            <w:proofErr w:type="gramEnd"/>
            <w:r w:rsidRPr="00C05600">
              <w:rPr>
                <w:rFonts w:ascii="Arial" w:hAnsi="Arial" w:cs="Arial"/>
                <w:sz w:val="22"/>
                <w:szCs w:val="22"/>
              </w:rPr>
              <w:t xml:space="preserve"> Análise Curricular (  ) Prova de Conhecimento (  ) Prova Prática (  ) Entrevista. 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MOTIVO DO RECURSO: </w:t>
            </w:r>
            <w:proofErr w:type="gramStart"/>
            <w:r w:rsidRPr="00C05600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5600">
              <w:rPr>
                <w:rFonts w:ascii="Arial" w:hAnsi="Arial" w:cs="Arial"/>
                <w:sz w:val="22"/>
                <w:szCs w:val="22"/>
              </w:rPr>
              <w:t>)</w:t>
            </w:r>
            <w:proofErr w:type="gramEnd"/>
            <w:r w:rsidRPr="00C05600">
              <w:rPr>
                <w:rFonts w:ascii="Arial" w:hAnsi="Arial" w:cs="Arial"/>
                <w:sz w:val="22"/>
                <w:szCs w:val="22"/>
              </w:rPr>
              <w:t xml:space="preserve"> Desclassificação   (  ) Revisão de questões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ARGUMENTAÇÃO</w:t>
            </w:r>
            <w:r w:rsidRPr="00C05600">
              <w:rPr>
                <w:rFonts w:ascii="Arial" w:hAnsi="Arial" w:cs="Arial"/>
                <w:sz w:val="22"/>
                <w:szCs w:val="22"/>
              </w:rPr>
              <w:t>: Argumentar significa refletir sobre o que era objeto de certeza, destacando o que pode ser submetido a debate – SANTIBANEZ (2007).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FUDAMENTAÇÃO:</w:t>
            </w:r>
            <w:r w:rsidRPr="00C05600">
              <w:rPr>
                <w:rFonts w:ascii="Arial" w:hAnsi="Arial" w:cs="Arial"/>
                <w:sz w:val="22"/>
                <w:szCs w:val="22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Obs.: Caso falte espaço, é indispensável que seja anexada ao formulário a </w:t>
            </w: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Argumentação e a Fundamentação</w:t>
            </w:r>
            <w:r w:rsidRPr="00C0560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Natal, ________de ___________________ </w:t>
            </w:r>
            <w:proofErr w:type="spellStart"/>
            <w:r w:rsidRPr="00C05600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C05600">
              <w:rPr>
                <w:rFonts w:ascii="Arial" w:hAnsi="Arial" w:cs="Arial"/>
                <w:sz w:val="22"/>
                <w:szCs w:val="22"/>
              </w:rPr>
              <w:t xml:space="preserve"> ________.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</w:t>
            </w:r>
          </w:p>
          <w:p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Nome do Candidato </w:t>
            </w:r>
          </w:p>
          <w:p w:rsidR="00C05600" w:rsidRPr="008F269A" w:rsidRDefault="00C05600" w:rsidP="00C05600">
            <w:pPr>
              <w:pStyle w:val="PargrafodaLista"/>
              <w:tabs>
                <w:tab w:val="left" w:pos="851"/>
                <w:tab w:val="center" w:pos="4422"/>
                <w:tab w:val="left" w:pos="6225"/>
              </w:tabs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C05600">
              <w:rPr>
                <w:rFonts w:ascii="Arial" w:hAnsi="Arial" w:cs="Arial"/>
                <w:sz w:val="22"/>
                <w:szCs w:val="22"/>
              </w:rPr>
              <w:t>(Assinatura por extenso)</w:t>
            </w: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BA3953" w:rsidRDefault="00BA3953" w:rsidP="00C05600">
      <w:pPr>
        <w:spacing w:after="200" w:line="276" w:lineRule="auto"/>
        <w:rPr>
          <w:rFonts w:ascii="Arial" w:hAnsi="Arial" w:cs="Arial"/>
          <w:b/>
        </w:rPr>
      </w:pPr>
    </w:p>
    <w:sectPr w:rsidR="00BA3953" w:rsidSect="00C05600">
      <w:headerReference w:type="default" r:id="rId7"/>
      <w:footerReference w:type="default" r:id="rId8"/>
      <w:pgSz w:w="11906" w:h="16838"/>
      <w:pgMar w:top="2126" w:right="851" w:bottom="1134" w:left="1418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11" w:rsidRDefault="00B76F11" w:rsidP="002E78D1">
      <w:r>
        <w:separator/>
      </w:r>
    </w:p>
  </w:endnote>
  <w:endnote w:type="continuationSeparator" w:id="0">
    <w:p w:rsidR="00B76F11" w:rsidRDefault="00B76F11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Default="000262F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2FF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:rsidR="000262FF" w:rsidRPr="0030205A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Rua São Tomé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4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>44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Cidade Alta, Natal-RN,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5902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030</w:t>
                          </w:r>
                        </w:p>
                        <w:p w:rsidR="000262FF" w:rsidRPr="00AC5D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Tel.: (84) 4005-10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00</w:t>
                          </w:r>
                          <w:r w:rsidR="00F5734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www.rn.senac.br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:rsidR="000262FF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:rsidR="000262FF" w:rsidRPr="0030205A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Rua São Tomé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 xml:space="preserve">, </w:t>
                    </w:r>
                    <w:r>
                      <w:rPr>
                        <w:rFonts w:ascii="Calibri" w:hAnsi="Calibri" w:cs="Calibri"/>
                        <w:sz w:val="20"/>
                      </w:rPr>
                      <w:t>4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>44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Cidade Alta, Natal-RN,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CEP 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5902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030</w:t>
                    </w:r>
                  </w:p>
                  <w:p w:rsidR="000262FF" w:rsidRPr="00AC5D09" w:rsidRDefault="000262FF" w:rsidP="00AC5D09">
                    <w:pPr>
                      <w:jc w:val="right"/>
                      <w:rPr>
                        <w:rFonts w:ascii="Calibri" w:hAnsi="Calibri" w:cs="Calibri"/>
                      </w:rPr>
                    </w:pP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Tel.: (84) 4005-10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00</w:t>
                    </w:r>
                    <w:r w:rsidR="00F5734F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|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:rsidR="000262FF" w:rsidRDefault="000262FF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11" w:rsidRDefault="00B76F11" w:rsidP="002E78D1">
      <w:r>
        <w:separator/>
      </w:r>
    </w:p>
  </w:footnote>
  <w:footnote w:type="continuationSeparator" w:id="0">
    <w:p w:rsidR="00B76F11" w:rsidRDefault="00B76F11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6714E5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6714E5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25180"/>
    <w:rsid w:val="00126AEF"/>
    <w:rsid w:val="0014361E"/>
    <w:rsid w:val="00143CD5"/>
    <w:rsid w:val="00164435"/>
    <w:rsid w:val="00170D7F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56E3"/>
    <w:rsid w:val="00485EA7"/>
    <w:rsid w:val="00490CF6"/>
    <w:rsid w:val="004949B7"/>
    <w:rsid w:val="004E3C54"/>
    <w:rsid w:val="004E516A"/>
    <w:rsid w:val="004F1D6D"/>
    <w:rsid w:val="005225D4"/>
    <w:rsid w:val="00535D5A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F1DF5"/>
    <w:rsid w:val="005F1F50"/>
    <w:rsid w:val="005F7B80"/>
    <w:rsid w:val="00600C3B"/>
    <w:rsid w:val="00600C3E"/>
    <w:rsid w:val="00604069"/>
    <w:rsid w:val="0062063E"/>
    <w:rsid w:val="006218E2"/>
    <w:rsid w:val="00631F00"/>
    <w:rsid w:val="006517B9"/>
    <w:rsid w:val="006714E5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263A1"/>
    <w:rsid w:val="00A732AE"/>
    <w:rsid w:val="00AA5E77"/>
    <w:rsid w:val="00AA6815"/>
    <w:rsid w:val="00AB35DB"/>
    <w:rsid w:val="00AC116F"/>
    <w:rsid w:val="00AC41AC"/>
    <w:rsid w:val="00AC5D09"/>
    <w:rsid w:val="00AD3355"/>
    <w:rsid w:val="00AE1139"/>
    <w:rsid w:val="00AE1A08"/>
    <w:rsid w:val="00AE30B6"/>
    <w:rsid w:val="00AE63D6"/>
    <w:rsid w:val="00AF55E9"/>
    <w:rsid w:val="00B02F5C"/>
    <w:rsid w:val="00B034DD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05600"/>
    <w:rsid w:val="00C12CB8"/>
    <w:rsid w:val="00C16E52"/>
    <w:rsid w:val="00C17E99"/>
    <w:rsid w:val="00C21CC4"/>
    <w:rsid w:val="00C318D2"/>
    <w:rsid w:val="00C519FA"/>
    <w:rsid w:val="00C63E0F"/>
    <w:rsid w:val="00C904D6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3393D"/>
    <w:rsid w:val="00E41282"/>
    <w:rsid w:val="00ED0101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BCCC4F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5</cp:revision>
  <cp:lastPrinted>2016-01-12T12:25:00Z</cp:lastPrinted>
  <dcterms:created xsi:type="dcterms:W3CDTF">2017-04-19T13:49:00Z</dcterms:created>
  <dcterms:modified xsi:type="dcterms:W3CDTF">2017-08-29T18:09:00Z</dcterms:modified>
</cp:coreProperties>
</file>